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D84C" w14:textId="77777777" w:rsidR="00BB048C" w:rsidRDefault="00BB048C">
      <w:pPr>
        <w:rPr>
          <w:rFonts w:ascii="Times New Roman" w:hAnsi="Times New Roman" w:cs="Times New Roman"/>
          <w:sz w:val="24"/>
          <w:szCs w:val="24"/>
        </w:rPr>
      </w:pPr>
    </w:p>
    <w:p w14:paraId="4F9449BC" w14:textId="77777777" w:rsidR="00BB048C" w:rsidRDefault="00BB048C">
      <w:pPr>
        <w:rPr>
          <w:rFonts w:ascii="Times New Roman" w:hAnsi="Times New Roman" w:cs="Times New Roman"/>
          <w:sz w:val="24"/>
          <w:szCs w:val="24"/>
        </w:rPr>
      </w:pPr>
    </w:p>
    <w:p w14:paraId="7FF2840F" w14:textId="77777777" w:rsidR="00BB048C" w:rsidRDefault="00BB048C">
      <w:pPr>
        <w:rPr>
          <w:rFonts w:ascii="Times New Roman" w:hAnsi="Times New Roman" w:cs="Times New Roman"/>
          <w:sz w:val="24"/>
          <w:szCs w:val="24"/>
        </w:rPr>
      </w:pPr>
    </w:p>
    <w:p w14:paraId="2FEA3F36" w14:textId="77777777" w:rsidR="00BB048C" w:rsidRDefault="00BB048C">
      <w:pPr>
        <w:rPr>
          <w:rFonts w:ascii="Times New Roman" w:hAnsi="Times New Roman" w:cs="Times New Roman"/>
          <w:sz w:val="24"/>
          <w:szCs w:val="24"/>
        </w:rPr>
      </w:pPr>
    </w:p>
    <w:p w14:paraId="1D3F0611" w14:textId="77777777" w:rsidR="00BB048C" w:rsidRDefault="00BB048C">
      <w:pPr>
        <w:rPr>
          <w:rFonts w:ascii="Times New Roman" w:hAnsi="Times New Roman" w:cs="Times New Roman"/>
          <w:sz w:val="24"/>
          <w:szCs w:val="24"/>
        </w:rPr>
      </w:pPr>
    </w:p>
    <w:p w14:paraId="4BE76ADC" w14:textId="4887CFE3" w:rsidR="007733CC" w:rsidRPr="008F3044" w:rsidRDefault="00C21A2D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To Whom it May Concern,</w:t>
      </w:r>
    </w:p>
    <w:p w14:paraId="38104BB5" w14:textId="094CE3D5" w:rsidR="008F3044" w:rsidRDefault="00C21A2D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 xml:space="preserve">The bearer of this letter is an employee </w:t>
      </w:r>
      <w:r w:rsidR="00BB048C">
        <w:rPr>
          <w:rFonts w:ascii="Times New Roman" w:hAnsi="Times New Roman" w:cs="Times New Roman"/>
          <w:sz w:val="24"/>
          <w:szCs w:val="24"/>
        </w:rPr>
        <w:t>(or distributor of product for):</w:t>
      </w:r>
    </w:p>
    <w:p w14:paraId="19DF65F0" w14:textId="137CDBFE" w:rsidR="00C21A2D" w:rsidRPr="008F3044" w:rsidRDefault="00C21A2D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4278270" w14:textId="320F74C4" w:rsidR="00C21A2D" w:rsidRDefault="00C21A2D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and their work is essential as it relates to the list of essential critical infrastructure workers as stated below</w:t>
      </w:r>
      <w:r w:rsidR="008F3044">
        <w:rPr>
          <w:rFonts w:ascii="Times New Roman" w:hAnsi="Times New Roman" w:cs="Times New Roman"/>
          <w:sz w:val="24"/>
          <w:szCs w:val="24"/>
        </w:rPr>
        <w:t>:</w:t>
      </w:r>
    </w:p>
    <w:p w14:paraId="3F8254E4" w14:textId="15D88269" w:rsidR="008F3044" w:rsidRPr="008F3044" w:rsidRDefault="008F3044" w:rsidP="00BB048C">
      <w:pPr>
        <w:rPr>
          <w:rFonts w:ascii="Times New Roman" w:hAnsi="Times New Roman" w:cs="Times New Roman"/>
          <w:sz w:val="24"/>
          <w:szCs w:val="24"/>
        </w:rPr>
      </w:pPr>
    </w:p>
    <w:p w14:paraId="1DDCBCEC" w14:textId="77777777" w:rsidR="00BB048C" w:rsidRPr="008F3044" w:rsidRDefault="00BB048C" w:rsidP="00BB048C">
      <w:pPr>
        <w:pStyle w:val="Default"/>
        <w:rPr>
          <w:color w:val="auto"/>
        </w:rPr>
      </w:pPr>
      <w:r w:rsidRPr="008F3044">
        <w:rPr>
          <w:color w:val="auto"/>
        </w:rPr>
        <w:t>On March 28, 2020, the U.S. Department of Homeland Security Cybersecurity &amp; Infrastructure Security Agency Office of the Director,</w:t>
      </w:r>
      <w:r w:rsidRPr="008F3044">
        <w:rPr>
          <w:i/>
          <w:iCs/>
          <w:color w:val="auto"/>
        </w:rPr>
        <w:t xml:space="preserve"> </w:t>
      </w:r>
      <w:r w:rsidRPr="008F3044">
        <w:rPr>
          <w:color w:val="auto"/>
        </w:rPr>
        <w:t>Washington, DC 20528 put out an</w:t>
      </w:r>
    </w:p>
    <w:p w14:paraId="384861C8" w14:textId="77777777" w:rsidR="00BB048C" w:rsidRPr="008F3044" w:rsidRDefault="00BB048C" w:rsidP="00BB048C">
      <w:pPr>
        <w:pStyle w:val="Default"/>
        <w:rPr>
          <w:color w:val="auto"/>
        </w:rPr>
      </w:pPr>
      <w:r w:rsidRPr="008F3044">
        <w:rPr>
          <w:color w:val="auto"/>
        </w:rPr>
        <w:t>ADVISORY MEMORANDUM ON IDENTIFICATION OF ESSENTIAL CRITICAL INFRASTRUCTURE WORKERS DURING COVID-19 RESPONSE which included:</w:t>
      </w:r>
    </w:p>
    <w:p w14:paraId="05FF8BF8" w14:textId="77777777" w:rsidR="008F3044" w:rsidRPr="00BD695C" w:rsidRDefault="008F3044" w:rsidP="008F3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9541A" w14:textId="77777777" w:rsidR="008F3044" w:rsidRPr="008F3044" w:rsidRDefault="008F3044" w:rsidP="0041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FOOD AND AGRICULTURE</w:t>
      </w:r>
    </w:p>
    <w:p w14:paraId="760C4D52" w14:textId="2E0FAD85" w:rsidR="008F3044" w:rsidRDefault="008F3044" w:rsidP="0041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5C">
        <w:rPr>
          <w:rFonts w:ascii="Times New Roman" w:hAnsi="Times New Roman" w:cs="Times New Roman"/>
          <w:sz w:val="24"/>
          <w:szCs w:val="24"/>
        </w:rPr>
        <w:t xml:space="preserve">Farmers, farm workers, support service workers, and their supplier employees to include those engaged in producing and harvesting field crops; commodity inspection; fuel ethanol facilities; biodiesel and renewable diesel facilities; storage facilities; and other agricultural inputs. </w:t>
      </w:r>
    </w:p>
    <w:p w14:paraId="2A8083B6" w14:textId="77777777" w:rsidR="00BB048C" w:rsidRPr="00BD695C" w:rsidRDefault="00BB048C" w:rsidP="0041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B389" w14:textId="77777777" w:rsidR="008F3044" w:rsidRPr="008F3044" w:rsidRDefault="005252C0" w:rsidP="008F304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F3044" w:rsidRPr="008F30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https://www.cisa.gov/identifying-critical-infrastructure-during-covid-19</w:t>
        </w:r>
      </w:hyperlink>
    </w:p>
    <w:p w14:paraId="4E6C801A" w14:textId="337B4FB2" w:rsidR="008F3044" w:rsidRDefault="008F3044" w:rsidP="00BD695C">
      <w:pPr>
        <w:rPr>
          <w:rFonts w:ascii="Times New Roman" w:hAnsi="Times New Roman" w:cs="Times New Roman"/>
          <w:sz w:val="24"/>
          <w:szCs w:val="24"/>
        </w:rPr>
      </w:pPr>
    </w:p>
    <w:p w14:paraId="03020F00" w14:textId="5E268143" w:rsidR="00B01346" w:rsidRDefault="008F3044" w:rsidP="0041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 please contact:</w:t>
      </w:r>
    </w:p>
    <w:p w14:paraId="162E9F8C" w14:textId="15AB8917" w:rsidR="008F3044" w:rsidRDefault="008F3044" w:rsidP="00BD695C">
      <w:pPr>
        <w:rPr>
          <w:rFonts w:ascii="Times New Roman" w:hAnsi="Times New Roman" w:cs="Times New Roman"/>
          <w:sz w:val="24"/>
          <w:szCs w:val="24"/>
        </w:rPr>
      </w:pPr>
    </w:p>
    <w:p w14:paraId="47468652" w14:textId="779BCC28" w:rsidR="008F3044" w:rsidRDefault="008F3044" w:rsidP="00BD695C">
      <w:pPr>
        <w:rPr>
          <w:rFonts w:ascii="Times New Roman" w:hAnsi="Times New Roman" w:cs="Times New Roman"/>
          <w:sz w:val="24"/>
          <w:szCs w:val="24"/>
        </w:rPr>
      </w:pPr>
    </w:p>
    <w:p w14:paraId="2EF4089A" w14:textId="77777777" w:rsidR="008F3044" w:rsidRPr="00C21A2D" w:rsidRDefault="008F3044" w:rsidP="00BD695C">
      <w:pPr>
        <w:rPr>
          <w:rFonts w:ascii="Times New Roman" w:hAnsi="Times New Roman" w:cs="Times New Roman"/>
          <w:sz w:val="24"/>
          <w:szCs w:val="24"/>
        </w:rPr>
      </w:pPr>
    </w:p>
    <w:sectPr w:rsidR="008F3044" w:rsidRPr="00C21A2D" w:rsidSect="008F3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363"/>
    <w:multiLevelType w:val="multilevel"/>
    <w:tmpl w:val="ABFC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1A"/>
    <w:rsid w:val="0008088B"/>
    <w:rsid w:val="00417095"/>
    <w:rsid w:val="005252C0"/>
    <w:rsid w:val="005F0C76"/>
    <w:rsid w:val="00747DC8"/>
    <w:rsid w:val="007733CC"/>
    <w:rsid w:val="008F3044"/>
    <w:rsid w:val="00B01346"/>
    <w:rsid w:val="00BB048C"/>
    <w:rsid w:val="00BD695C"/>
    <w:rsid w:val="00C21A2D"/>
    <w:rsid w:val="00C7174C"/>
    <w:rsid w:val="00DC561A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8060"/>
  <w15:chartTrackingRefBased/>
  <w15:docId w15:val="{0F03C508-8C09-4AA3-BF5A-94D0DE1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1A"/>
    <w:pPr>
      <w:spacing w:after="160" w:line="259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BD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61A"/>
    <w:rPr>
      <w:color w:val="0000FF"/>
      <w:u w:val="single"/>
    </w:rPr>
  </w:style>
  <w:style w:type="paragraph" w:customStyle="1" w:styleId="Default">
    <w:name w:val="Default"/>
    <w:rsid w:val="00BD69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gmail-m-5327427597519315237default">
    <w:name w:val="gmail-m_-5327427597519315237default"/>
    <w:basedOn w:val="Normal"/>
    <w:rsid w:val="00BD695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BD695C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1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A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21A2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1A2D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sa.gov/identifying-critical-infrastructure-during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Bates</dc:creator>
  <cp:keywords/>
  <dc:description/>
  <cp:lastModifiedBy>Ann Bates</cp:lastModifiedBy>
  <cp:revision>2</cp:revision>
  <dcterms:created xsi:type="dcterms:W3CDTF">2020-04-17T22:04:00Z</dcterms:created>
  <dcterms:modified xsi:type="dcterms:W3CDTF">2020-04-17T22:04:00Z</dcterms:modified>
</cp:coreProperties>
</file>